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0F" w:rsidRPr="0009190F" w:rsidRDefault="0009190F" w:rsidP="0009190F">
      <w:pPr>
        <w:spacing w:after="0"/>
        <w:jc w:val="center"/>
        <w:rPr>
          <w:b/>
          <w:sz w:val="44"/>
          <w:szCs w:val="44"/>
        </w:rPr>
      </w:pPr>
      <w:r w:rsidRPr="0009190F">
        <w:rPr>
          <w:b/>
          <w:sz w:val="44"/>
          <w:szCs w:val="44"/>
        </w:rPr>
        <w:t>USING CONTEXT CLUES</w:t>
      </w:r>
    </w:p>
    <w:p w:rsidR="001C453C" w:rsidRDefault="0009190F" w:rsidP="0009190F">
      <w:pPr>
        <w:spacing w:after="0"/>
        <w:jc w:val="center"/>
        <w:rPr>
          <w:b/>
        </w:rPr>
      </w:pPr>
      <w:r w:rsidRPr="0009190F">
        <w:rPr>
          <w:b/>
        </w:rPr>
        <w:t>What do these words mean?</w:t>
      </w:r>
    </w:p>
    <w:p w:rsidR="0009190F" w:rsidRDefault="0009190F" w:rsidP="0009190F">
      <w:pPr>
        <w:spacing w:after="0"/>
        <w:jc w:val="center"/>
        <w:rPr>
          <w:b/>
        </w:rPr>
      </w:pPr>
    </w:p>
    <w:tbl>
      <w:tblPr>
        <w:tblStyle w:val="TableGrid"/>
        <w:tblW w:w="14580" w:type="dxa"/>
        <w:tblInd w:w="378" w:type="dxa"/>
        <w:tblLook w:val="04A0" w:firstRow="1" w:lastRow="0" w:firstColumn="1" w:lastColumn="0" w:noHBand="0" w:noVBand="1"/>
      </w:tblPr>
      <w:tblGrid>
        <w:gridCol w:w="1548"/>
        <w:gridCol w:w="4344"/>
        <w:gridCol w:w="4344"/>
        <w:gridCol w:w="4344"/>
      </w:tblGrid>
      <w:tr w:rsidR="0009190F" w:rsidTr="00EF3C79">
        <w:tc>
          <w:tcPr>
            <w:tcW w:w="1548" w:type="dxa"/>
          </w:tcPr>
          <w:p w:rsidR="0009190F" w:rsidRDefault="0009190F" w:rsidP="0009190F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4344" w:type="dxa"/>
          </w:tcPr>
          <w:p w:rsidR="0009190F" w:rsidRDefault="0009190F" w:rsidP="00091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Def’n</w:t>
            </w:r>
            <w:proofErr w:type="spellEnd"/>
            <w:r>
              <w:rPr>
                <w:b/>
              </w:rPr>
              <w:t xml:space="preserve"> – MY GUESS</w:t>
            </w:r>
          </w:p>
        </w:tc>
        <w:tc>
          <w:tcPr>
            <w:tcW w:w="4344" w:type="dxa"/>
          </w:tcPr>
          <w:p w:rsidR="0009190F" w:rsidRDefault="0009190F" w:rsidP="0009190F">
            <w:pPr>
              <w:jc w:val="center"/>
              <w:rPr>
                <w:b/>
              </w:rPr>
            </w:pPr>
            <w:r>
              <w:rPr>
                <w:b/>
              </w:rPr>
              <w:t>Context Clues Given</w:t>
            </w:r>
          </w:p>
        </w:tc>
        <w:tc>
          <w:tcPr>
            <w:tcW w:w="4344" w:type="dxa"/>
          </w:tcPr>
          <w:p w:rsidR="0009190F" w:rsidRDefault="0009190F" w:rsidP="00091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Def’n</w:t>
            </w:r>
            <w:proofErr w:type="spellEnd"/>
            <w:r>
              <w:rPr>
                <w:b/>
              </w:rPr>
              <w:t xml:space="preserve"> –AFTER CONTEXT CLUES</w:t>
            </w: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</w:t>
            </w:r>
            <w:r w:rsidRPr="0009190F">
              <w:rPr>
                <w:b/>
              </w:rPr>
              <w:t>bscure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9190F">
              <w:rPr>
                <w:b/>
              </w:rPr>
              <w:t>hoddy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9190F">
              <w:rPr>
                <w:b/>
              </w:rPr>
              <w:t>minous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9190F">
              <w:rPr>
                <w:b/>
              </w:rPr>
              <w:t>peculates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9190F">
              <w:rPr>
                <w:b/>
              </w:rPr>
              <w:t>pawned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9190F">
              <w:rPr>
                <w:b/>
              </w:rPr>
              <w:t>tereotyped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9190F">
              <w:rPr>
                <w:b/>
              </w:rPr>
              <w:t>leeding-heart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9190F">
              <w:rPr>
                <w:b/>
              </w:rPr>
              <w:t>ntuits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09190F">
              <w:rPr>
                <w:b/>
              </w:rPr>
              <w:t>epress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09190F">
              <w:rPr>
                <w:b/>
              </w:rPr>
              <w:t>astiche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9190F">
              <w:rPr>
                <w:b/>
              </w:rPr>
              <w:t>echnique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9190F">
              <w:rPr>
                <w:b/>
              </w:rPr>
              <w:t>echanistic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09190F" w:rsidTr="00EF3C79">
        <w:tc>
          <w:tcPr>
            <w:tcW w:w="1548" w:type="dxa"/>
            <w:vAlign w:val="center"/>
          </w:tcPr>
          <w:p w:rsidR="0009190F" w:rsidRPr="0009190F" w:rsidRDefault="0009190F" w:rsidP="00EF3C79">
            <w:pPr>
              <w:spacing w:before="240" w:after="240"/>
              <w:jc w:val="center"/>
              <w:rPr>
                <w:b/>
              </w:rPr>
            </w:pPr>
            <w:r w:rsidRPr="0009190F">
              <w:rPr>
                <w:b/>
              </w:rPr>
              <w:t>unequivocal</w:t>
            </w: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4344" w:type="dxa"/>
          </w:tcPr>
          <w:p w:rsidR="0009190F" w:rsidRPr="0009190F" w:rsidRDefault="0009190F" w:rsidP="0009190F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09190F" w:rsidRPr="0009190F" w:rsidRDefault="0009190F" w:rsidP="0009190F">
      <w:pPr>
        <w:spacing w:after="0"/>
        <w:jc w:val="center"/>
        <w:rPr>
          <w:b/>
        </w:rPr>
      </w:pPr>
    </w:p>
    <w:sectPr w:rsidR="0009190F" w:rsidRPr="0009190F" w:rsidSect="00EF3C79">
      <w:pgSz w:w="15840" w:h="12240" w:orient="landscape"/>
      <w:pgMar w:top="99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F"/>
    <w:rsid w:val="0009190F"/>
    <w:rsid w:val="001C453C"/>
    <w:rsid w:val="004B0A0F"/>
    <w:rsid w:val="004F5432"/>
    <w:rsid w:val="00687B90"/>
    <w:rsid w:val="00E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2BC06-A5AB-42D4-9D74-C311B5F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2</cp:revision>
  <cp:lastPrinted>2016-08-30T11:58:00Z</cp:lastPrinted>
  <dcterms:created xsi:type="dcterms:W3CDTF">2016-08-30T12:20:00Z</dcterms:created>
  <dcterms:modified xsi:type="dcterms:W3CDTF">2016-08-30T12:20:00Z</dcterms:modified>
</cp:coreProperties>
</file>